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EDC" w:rsidRPr="00CC4673" w:rsidRDefault="00561EDC" w:rsidP="00561EDC">
      <w:pPr>
        <w:jc w:val="center"/>
        <w:rPr>
          <w:rFonts w:ascii="Times New Roman" w:hAnsi="Times New Roman" w:cs="Times New Roman"/>
          <w:b/>
          <w:sz w:val="32"/>
        </w:rPr>
      </w:pPr>
      <w:r w:rsidRPr="00CC4673">
        <w:rPr>
          <w:rFonts w:ascii="Times New Roman" w:hAnsi="Times New Roman" w:cs="Times New Roman"/>
          <w:b/>
          <w:sz w:val="32"/>
        </w:rPr>
        <w:t>Направление «</w:t>
      </w:r>
      <w:r>
        <w:rPr>
          <w:rFonts w:ascii="Times New Roman" w:hAnsi="Times New Roman" w:cs="Times New Roman"/>
          <w:b/>
          <w:sz w:val="32"/>
        </w:rPr>
        <w:t>Дерево дорого плодами, а человек - делами</w:t>
      </w:r>
      <w:r w:rsidRPr="00CC4673">
        <w:rPr>
          <w:rFonts w:ascii="Times New Roman" w:hAnsi="Times New Roman" w:cs="Times New Roman"/>
          <w:b/>
          <w:sz w:val="32"/>
        </w:rPr>
        <w:t>»</w:t>
      </w:r>
    </w:p>
    <w:p w:rsidR="00561EDC" w:rsidRDefault="00561EDC" w:rsidP="00561ED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по станциям «Я берегу природу</w:t>
      </w:r>
      <w:r w:rsidRPr="00561349">
        <w:rPr>
          <w:rFonts w:ascii="Times New Roman" w:hAnsi="Times New Roman" w:cs="Times New Roman"/>
          <w:b/>
          <w:sz w:val="28"/>
        </w:rPr>
        <w:t>»</w:t>
      </w:r>
    </w:p>
    <w:p w:rsidR="00561EDC" w:rsidRPr="0049331F" w:rsidRDefault="00561EDC" w:rsidP="00561EDC">
      <w:pPr>
        <w:spacing w:after="0"/>
        <w:jc w:val="both"/>
        <w:rPr>
          <w:rFonts w:ascii="Times New Roman" w:hAnsi="Times New Roman" w:cs="Times New Roman"/>
          <w:sz w:val="28"/>
        </w:rPr>
      </w:pPr>
      <w:r w:rsidRPr="002E22B0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воспитание экологической культуры дошкольников, доброе и бережное отношение к природе.</w:t>
      </w:r>
    </w:p>
    <w:p w:rsidR="00561EDC" w:rsidRPr="002E22B0" w:rsidRDefault="00561EDC" w:rsidP="00561ED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E22B0">
        <w:rPr>
          <w:rFonts w:ascii="Times New Roman" w:hAnsi="Times New Roman" w:cs="Times New Roman"/>
          <w:b/>
          <w:sz w:val="28"/>
        </w:rPr>
        <w:t xml:space="preserve">Задачи: </w:t>
      </w:r>
    </w:p>
    <w:p w:rsidR="00561EDC" w:rsidRPr="00C24B87" w:rsidRDefault="00561EDC" w:rsidP="00561ED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Обучающие: </w:t>
      </w:r>
      <w:r>
        <w:rPr>
          <w:rFonts w:ascii="Times New Roman" w:hAnsi="Times New Roman" w:cs="Times New Roman"/>
          <w:sz w:val="28"/>
        </w:rPr>
        <w:t>з</w:t>
      </w:r>
      <w:r w:rsidRPr="00C24B87">
        <w:rPr>
          <w:rFonts w:ascii="Times New Roman" w:hAnsi="Times New Roman" w:cs="Times New Roman"/>
          <w:sz w:val="28"/>
        </w:rPr>
        <w:t xml:space="preserve">акрепить знание об объектах живой и неживой природы, уточнить знания о причинах возникновения </w:t>
      </w:r>
      <w:r w:rsidR="00405543">
        <w:rPr>
          <w:rFonts w:ascii="Times New Roman" w:hAnsi="Times New Roman" w:cs="Times New Roman"/>
          <w:sz w:val="28"/>
        </w:rPr>
        <w:t>отходов (</w:t>
      </w:r>
      <w:r w:rsidRPr="00C24B87">
        <w:rPr>
          <w:rFonts w:ascii="Times New Roman" w:hAnsi="Times New Roman" w:cs="Times New Roman"/>
          <w:sz w:val="28"/>
        </w:rPr>
        <w:t>мусора</w:t>
      </w:r>
      <w:r w:rsidR="00405543">
        <w:rPr>
          <w:rFonts w:ascii="Times New Roman" w:hAnsi="Times New Roman" w:cs="Times New Roman"/>
          <w:sz w:val="28"/>
        </w:rPr>
        <w:t>), о целесообразности их</w:t>
      </w:r>
      <w:r w:rsidRPr="00C24B87">
        <w:rPr>
          <w:rFonts w:ascii="Times New Roman" w:hAnsi="Times New Roman" w:cs="Times New Roman"/>
          <w:sz w:val="28"/>
        </w:rPr>
        <w:t xml:space="preserve"> вторичного использования.</w:t>
      </w:r>
    </w:p>
    <w:p w:rsidR="00561EDC" w:rsidRPr="00C24B87" w:rsidRDefault="00561EDC" w:rsidP="00561ED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Воспитательные:</w:t>
      </w:r>
      <w:r w:rsidRPr="00C24B87">
        <w:rPr>
          <w:rFonts w:ascii="Times New Roman" w:hAnsi="Times New Roman" w:cs="Times New Roman"/>
          <w:sz w:val="28"/>
        </w:rPr>
        <w:t xml:space="preserve"> содействовать формированию высоконравственных </w:t>
      </w:r>
      <w:r w:rsidR="00405543">
        <w:rPr>
          <w:rFonts w:ascii="Times New Roman" w:hAnsi="Times New Roman" w:cs="Times New Roman"/>
          <w:sz w:val="28"/>
        </w:rPr>
        <w:t xml:space="preserve">личностных </w:t>
      </w:r>
      <w:r w:rsidRPr="00C24B87">
        <w:rPr>
          <w:rFonts w:ascii="Times New Roman" w:hAnsi="Times New Roman" w:cs="Times New Roman"/>
          <w:sz w:val="28"/>
        </w:rPr>
        <w:t>к</w:t>
      </w:r>
      <w:r w:rsidR="00405543">
        <w:rPr>
          <w:rFonts w:ascii="Times New Roman" w:hAnsi="Times New Roman" w:cs="Times New Roman"/>
          <w:sz w:val="28"/>
        </w:rPr>
        <w:t>ачеств, любви ко всему живому; с</w:t>
      </w:r>
      <w:r w:rsidRPr="00C24B87">
        <w:rPr>
          <w:rFonts w:ascii="Times New Roman" w:hAnsi="Times New Roman" w:cs="Times New Roman"/>
          <w:sz w:val="28"/>
        </w:rPr>
        <w:t xml:space="preserve">оздать условия, побуждающие детей с </w:t>
      </w:r>
      <w:r w:rsidR="00405543" w:rsidRPr="00C24B87">
        <w:rPr>
          <w:rFonts w:ascii="Times New Roman" w:hAnsi="Times New Roman" w:cs="Times New Roman"/>
          <w:sz w:val="28"/>
        </w:rPr>
        <w:t>заботой</w:t>
      </w:r>
      <w:r w:rsidR="00405543">
        <w:rPr>
          <w:rFonts w:ascii="Times New Roman" w:hAnsi="Times New Roman" w:cs="Times New Roman"/>
          <w:sz w:val="28"/>
        </w:rPr>
        <w:t xml:space="preserve"> и</w:t>
      </w:r>
      <w:r w:rsidR="00405543" w:rsidRPr="00C24B87">
        <w:rPr>
          <w:rFonts w:ascii="Times New Roman" w:hAnsi="Times New Roman" w:cs="Times New Roman"/>
          <w:sz w:val="28"/>
        </w:rPr>
        <w:t xml:space="preserve"> </w:t>
      </w:r>
      <w:r w:rsidR="00405543">
        <w:rPr>
          <w:rFonts w:ascii="Times New Roman" w:hAnsi="Times New Roman" w:cs="Times New Roman"/>
          <w:sz w:val="28"/>
        </w:rPr>
        <w:t>вниманием</w:t>
      </w:r>
      <w:r w:rsidRPr="00C24B87">
        <w:rPr>
          <w:rFonts w:ascii="Times New Roman" w:hAnsi="Times New Roman" w:cs="Times New Roman"/>
          <w:sz w:val="28"/>
        </w:rPr>
        <w:t xml:space="preserve"> относиться к природе.</w:t>
      </w:r>
    </w:p>
    <w:p w:rsidR="00561EDC" w:rsidRPr="00C24B87" w:rsidRDefault="00561EDC" w:rsidP="00561ED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Развивающие:</w:t>
      </w:r>
      <w:r>
        <w:rPr>
          <w:rFonts w:ascii="Times New Roman" w:hAnsi="Times New Roman" w:cs="Times New Roman"/>
          <w:sz w:val="28"/>
        </w:rPr>
        <w:t xml:space="preserve"> р</w:t>
      </w:r>
      <w:r w:rsidRPr="00C24B87">
        <w:rPr>
          <w:rFonts w:ascii="Times New Roman" w:hAnsi="Times New Roman" w:cs="Times New Roman"/>
          <w:sz w:val="28"/>
        </w:rPr>
        <w:t xml:space="preserve">азвивать умение </w:t>
      </w:r>
      <w:r w:rsidR="00405543">
        <w:rPr>
          <w:rFonts w:ascii="Times New Roman" w:hAnsi="Times New Roman" w:cs="Times New Roman"/>
          <w:sz w:val="28"/>
        </w:rPr>
        <w:t>видеть и анализировать экологические</w:t>
      </w:r>
      <w:r w:rsidRPr="00C24B87">
        <w:rPr>
          <w:rFonts w:ascii="Times New Roman" w:hAnsi="Times New Roman" w:cs="Times New Roman"/>
          <w:sz w:val="28"/>
        </w:rPr>
        <w:t xml:space="preserve"> проблем</w:t>
      </w:r>
      <w:r w:rsidR="00405543">
        <w:rPr>
          <w:rFonts w:ascii="Times New Roman" w:hAnsi="Times New Roman" w:cs="Times New Roman"/>
          <w:sz w:val="28"/>
        </w:rPr>
        <w:t>ы на доступном для старших дошкольников уровне</w:t>
      </w:r>
      <w:r w:rsidRPr="00C24B87">
        <w:rPr>
          <w:rFonts w:ascii="Times New Roman" w:hAnsi="Times New Roman" w:cs="Times New Roman"/>
          <w:sz w:val="28"/>
        </w:rPr>
        <w:t>.</w:t>
      </w:r>
    </w:p>
    <w:p w:rsidR="00561EDC" w:rsidRDefault="00561EDC" w:rsidP="00561EDC">
      <w:pPr>
        <w:spacing w:after="0"/>
        <w:rPr>
          <w:rFonts w:ascii="Times New Roman" w:hAnsi="Times New Roman" w:cs="Times New Roman"/>
          <w:b/>
          <w:sz w:val="28"/>
        </w:rPr>
      </w:pPr>
    </w:p>
    <w:p w:rsidR="00561EDC" w:rsidRDefault="00561EDC" w:rsidP="00561ED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E22B0">
        <w:rPr>
          <w:rFonts w:ascii="Times New Roman" w:hAnsi="Times New Roman" w:cs="Times New Roman"/>
          <w:b/>
          <w:sz w:val="28"/>
        </w:rPr>
        <w:t>Формы</w:t>
      </w:r>
      <w:r>
        <w:rPr>
          <w:rFonts w:ascii="Times New Roman" w:hAnsi="Times New Roman" w:cs="Times New Roman"/>
          <w:b/>
          <w:sz w:val="28"/>
        </w:rPr>
        <w:t xml:space="preserve"> организации</w:t>
      </w:r>
      <w:r w:rsidRPr="002E22B0">
        <w:rPr>
          <w:rFonts w:ascii="Times New Roman" w:hAnsi="Times New Roman" w:cs="Times New Roman"/>
          <w:b/>
          <w:sz w:val="28"/>
        </w:rPr>
        <w:t xml:space="preserve">: </w:t>
      </w:r>
      <w:r w:rsidRPr="009531CC">
        <w:rPr>
          <w:rStyle w:val="fontstyle21"/>
          <w:sz w:val="28"/>
          <w:szCs w:val="28"/>
        </w:rPr>
        <w:t>индивидуальная, групповая, фронтальная.</w:t>
      </w:r>
      <w:r w:rsidRPr="009531CC">
        <w:rPr>
          <w:color w:val="000000"/>
          <w:sz w:val="28"/>
          <w:szCs w:val="28"/>
        </w:rPr>
        <w:br/>
      </w:r>
      <w:r w:rsidRPr="002E22B0">
        <w:rPr>
          <w:rFonts w:ascii="Times New Roman" w:hAnsi="Times New Roman" w:cs="Times New Roman"/>
          <w:b/>
          <w:sz w:val="28"/>
        </w:rPr>
        <w:t xml:space="preserve">Основной вид деятельности: </w:t>
      </w:r>
      <w:r w:rsidRPr="002E22B0">
        <w:rPr>
          <w:rFonts w:ascii="Times New Roman" w:hAnsi="Times New Roman" w:cs="Times New Roman"/>
          <w:sz w:val="28"/>
        </w:rPr>
        <w:t>совместная деятельность детей и взрослых</w:t>
      </w:r>
      <w:r>
        <w:rPr>
          <w:rFonts w:ascii="Times New Roman" w:hAnsi="Times New Roman" w:cs="Times New Roman"/>
          <w:b/>
          <w:sz w:val="28"/>
        </w:rPr>
        <w:t>.</w:t>
      </w:r>
    </w:p>
    <w:p w:rsidR="00561EDC" w:rsidRPr="002E22B0" w:rsidRDefault="00561EDC" w:rsidP="00561EDC">
      <w:pPr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61EDC" w:rsidTr="0015780C">
        <w:tc>
          <w:tcPr>
            <w:tcW w:w="9345" w:type="dxa"/>
            <w:gridSpan w:val="3"/>
          </w:tcPr>
          <w:p w:rsidR="00561EDC" w:rsidRPr="00F411CC" w:rsidRDefault="00561EDC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11CC">
              <w:rPr>
                <w:rFonts w:ascii="Times New Roman" w:hAnsi="Times New Roman" w:cs="Times New Roman"/>
                <w:b/>
                <w:sz w:val="28"/>
              </w:rPr>
              <w:t xml:space="preserve">Краткие пояснения </w:t>
            </w:r>
          </w:p>
          <w:p w:rsidR="00561EDC" w:rsidRDefault="00561EDC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по станциям проходит в форме коллективной творческой игры. Станции проводя</w:t>
            </w:r>
            <w:r w:rsidR="00405543">
              <w:rPr>
                <w:rFonts w:ascii="Times New Roman" w:hAnsi="Times New Roman" w:cs="Times New Roman"/>
                <w:sz w:val="28"/>
              </w:rPr>
              <w:t>т воспитатели или специалисты ДОО</w:t>
            </w:r>
            <w:r w:rsidR="00E030AC">
              <w:rPr>
                <w:rFonts w:ascii="Times New Roman" w:hAnsi="Times New Roman" w:cs="Times New Roman"/>
                <w:sz w:val="28"/>
              </w:rPr>
              <w:t>, возможно – родители.</w:t>
            </w:r>
            <w:r w:rsidR="0040554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Команды участников сформированы из дошкольников, возможен вариант, когда в командах участвуют и родители.</w:t>
            </w:r>
          </w:p>
          <w:p w:rsidR="00561EDC" w:rsidRDefault="00561EDC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61EDC" w:rsidRDefault="00561EDC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этапе «Коллективное планирование и подготовка события»:</w:t>
            </w:r>
          </w:p>
          <w:p w:rsidR="00561EDC" w:rsidRPr="003F66F9" w:rsidRDefault="00561EDC" w:rsidP="00561ED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3F66F9">
              <w:rPr>
                <w:rFonts w:ascii="Times New Roman" w:hAnsi="Times New Roman" w:cs="Times New Roman"/>
                <w:sz w:val="28"/>
              </w:rPr>
              <w:t xml:space="preserve">педагоги ДОО </w:t>
            </w:r>
            <w:r>
              <w:rPr>
                <w:rFonts w:ascii="Times New Roman" w:hAnsi="Times New Roman" w:cs="Times New Roman"/>
                <w:sz w:val="28"/>
              </w:rPr>
              <w:t>включа</w:t>
            </w:r>
            <w:r w:rsidRPr="003F66F9">
              <w:rPr>
                <w:rFonts w:ascii="Times New Roman" w:hAnsi="Times New Roman" w:cs="Times New Roman"/>
                <w:sz w:val="28"/>
              </w:rPr>
              <w:t>ют региональный компонент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561EDC" w:rsidRPr="003F66F9" w:rsidRDefault="00561EDC" w:rsidP="00561ED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3F66F9">
              <w:rPr>
                <w:rFonts w:ascii="Times New Roman" w:hAnsi="Times New Roman" w:cs="Times New Roman"/>
                <w:sz w:val="28"/>
              </w:rPr>
              <w:t>родители получают приглашение и задание для выполнения дома. Необходимо обязательно по итогам данного этапа сделать общую выставку или включить выполненные задания в один из этапов</w:t>
            </w:r>
            <w:r>
              <w:rPr>
                <w:rFonts w:ascii="Times New Roman" w:hAnsi="Times New Roman" w:cs="Times New Roman"/>
                <w:sz w:val="28"/>
              </w:rPr>
              <w:t xml:space="preserve"> игры по станциям;</w:t>
            </w:r>
          </w:p>
          <w:p w:rsidR="00561EDC" w:rsidRPr="003F66F9" w:rsidRDefault="00561EDC" w:rsidP="00561ED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3F66F9">
              <w:rPr>
                <w:rFonts w:ascii="Times New Roman" w:hAnsi="Times New Roman" w:cs="Times New Roman"/>
                <w:sz w:val="28"/>
              </w:rPr>
              <w:t>в рамках подготовки данного события можно организовать экскурсию в краеведческий музей, на станцию Юннатов, экологический уголок детского сада, познавательную экскурсию в природу и др.</w:t>
            </w:r>
          </w:p>
          <w:p w:rsidR="00561EDC" w:rsidRPr="002E22B0" w:rsidRDefault="00561EDC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561EDC" w:rsidTr="0015780C">
        <w:tc>
          <w:tcPr>
            <w:tcW w:w="9345" w:type="dxa"/>
            <w:gridSpan w:val="3"/>
          </w:tcPr>
          <w:p w:rsidR="00561EDC" w:rsidRDefault="00561EDC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b/>
                <w:sz w:val="28"/>
              </w:rPr>
              <w:t>Предварительная работа</w:t>
            </w:r>
          </w:p>
          <w:p w:rsidR="00561EDC" w:rsidRPr="002E22B0" w:rsidRDefault="00561EDC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sz w:val="28"/>
              </w:rPr>
              <w:t>(1 этап коллективной творческой деятельности)</w:t>
            </w:r>
          </w:p>
        </w:tc>
      </w:tr>
      <w:tr w:rsidR="00561EDC" w:rsidTr="0015780C">
        <w:tc>
          <w:tcPr>
            <w:tcW w:w="3115" w:type="dxa"/>
          </w:tcPr>
          <w:p w:rsidR="00561EDC" w:rsidRDefault="00561EDC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 и специалисты ДОО</w:t>
            </w:r>
          </w:p>
        </w:tc>
        <w:tc>
          <w:tcPr>
            <w:tcW w:w="3115" w:type="dxa"/>
          </w:tcPr>
          <w:p w:rsidR="00561EDC" w:rsidRDefault="00561EDC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Родители</w:t>
            </w:r>
          </w:p>
        </w:tc>
        <w:tc>
          <w:tcPr>
            <w:tcW w:w="3115" w:type="dxa"/>
          </w:tcPr>
          <w:p w:rsidR="00561EDC" w:rsidRDefault="00561EDC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Дошкольники</w:t>
            </w:r>
          </w:p>
        </w:tc>
      </w:tr>
      <w:tr w:rsidR="00561EDC" w:rsidTr="0015780C">
        <w:tc>
          <w:tcPr>
            <w:tcW w:w="3115" w:type="dxa"/>
          </w:tcPr>
          <w:p w:rsidR="00561EDC" w:rsidRPr="00C24B87" w:rsidRDefault="00561EDC" w:rsidP="0015780C">
            <w:pPr>
              <w:rPr>
                <w:rFonts w:ascii="Times New Roman" w:hAnsi="Times New Roman" w:cs="Times New Roman"/>
                <w:sz w:val="28"/>
              </w:rPr>
            </w:pPr>
            <w:r w:rsidRPr="00C24B87">
              <w:rPr>
                <w:rFonts w:ascii="Times New Roman" w:hAnsi="Times New Roman" w:cs="Times New Roman"/>
                <w:sz w:val="28"/>
              </w:rPr>
              <w:t xml:space="preserve">Разработка </w:t>
            </w:r>
            <w:r w:rsidR="00E030AC">
              <w:rPr>
                <w:rFonts w:ascii="Times New Roman" w:hAnsi="Times New Roman" w:cs="Times New Roman"/>
                <w:sz w:val="28"/>
              </w:rPr>
              <w:t>идеи игры по станциям с учё</w:t>
            </w:r>
            <w:r>
              <w:rPr>
                <w:rFonts w:ascii="Times New Roman" w:hAnsi="Times New Roman" w:cs="Times New Roman"/>
                <w:sz w:val="28"/>
              </w:rPr>
              <w:t xml:space="preserve">том высказываний детей. </w:t>
            </w:r>
          </w:p>
        </w:tc>
        <w:tc>
          <w:tcPr>
            <w:tcW w:w="3115" w:type="dxa"/>
          </w:tcPr>
          <w:p w:rsidR="00561EDC" w:rsidRDefault="00E030AC" w:rsidP="001578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Решение о проведении коллективной игры родители вместе с воспитателем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принимают на первом собрании, когда составляется план совместной деятельности на учебный год (Приложение 1, раздел «Планирование и подготовка события», графы «Воспитатель», «Родители»)</w:t>
            </w:r>
          </w:p>
          <w:p w:rsidR="00561EDC" w:rsidRPr="00C24B87" w:rsidRDefault="00561EDC" w:rsidP="0015780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561EDC" w:rsidRDefault="00561EDC" w:rsidP="0015780C">
            <w:pPr>
              <w:ind w:left="16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Воспитатель рассказывает детям о предстоящем событии, предлагает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дошкольникам высказать свои идеи: что можно провести? </w:t>
            </w:r>
          </w:p>
          <w:p w:rsidR="00561EDC" w:rsidRDefault="00561EDC" w:rsidP="0015780C">
            <w:pPr>
              <w:ind w:left="164"/>
              <w:rPr>
                <w:rFonts w:ascii="Times New Roman" w:hAnsi="Times New Roman" w:cs="Times New Roman"/>
                <w:sz w:val="28"/>
              </w:rPr>
            </w:pPr>
          </w:p>
          <w:p w:rsidR="00561EDC" w:rsidRPr="00C24B87" w:rsidRDefault="00561EDC" w:rsidP="0015780C">
            <w:pPr>
              <w:ind w:left="16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Обсуждение на занятиях по Окружающему миру экологических проблем и </w:t>
            </w:r>
            <w:r w:rsidR="00E030AC">
              <w:rPr>
                <w:rFonts w:ascii="Times New Roman" w:hAnsi="Times New Roman" w:cs="Times New Roman"/>
                <w:sz w:val="28"/>
              </w:rPr>
              <w:t xml:space="preserve">возможных </w:t>
            </w:r>
            <w:r>
              <w:rPr>
                <w:rFonts w:ascii="Times New Roman" w:hAnsi="Times New Roman" w:cs="Times New Roman"/>
                <w:sz w:val="28"/>
              </w:rPr>
              <w:t xml:space="preserve">путей их решения.  </w:t>
            </w:r>
          </w:p>
        </w:tc>
      </w:tr>
      <w:tr w:rsidR="00561EDC" w:rsidTr="0015780C">
        <w:tc>
          <w:tcPr>
            <w:tcW w:w="9345" w:type="dxa"/>
            <w:gridSpan w:val="3"/>
          </w:tcPr>
          <w:p w:rsidR="00561EDC" w:rsidRPr="002E22B0" w:rsidRDefault="00561EDC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b/>
                <w:sz w:val="28"/>
              </w:rPr>
              <w:lastRenderedPageBreak/>
              <w:t>Коллективное планирование и подготовка события:</w:t>
            </w:r>
          </w:p>
          <w:p w:rsidR="00561EDC" w:rsidRPr="002E22B0" w:rsidRDefault="00561EDC" w:rsidP="001578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22B0">
              <w:rPr>
                <w:rFonts w:ascii="Times New Roman" w:hAnsi="Times New Roman" w:cs="Times New Roman"/>
                <w:sz w:val="28"/>
              </w:rPr>
              <w:t>(2-3 э</w:t>
            </w:r>
            <w:r>
              <w:rPr>
                <w:rFonts w:ascii="Times New Roman" w:hAnsi="Times New Roman" w:cs="Times New Roman"/>
                <w:sz w:val="28"/>
              </w:rPr>
              <w:t>тап коллективной творческой деят</w:t>
            </w:r>
            <w:r w:rsidRPr="002E22B0">
              <w:rPr>
                <w:rFonts w:ascii="Times New Roman" w:hAnsi="Times New Roman" w:cs="Times New Roman"/>
                <w:sz w:val="28"/>
              </w:rPr>
              <w:t>ельности)</w:t>
            </w:r>
          </w:p>
        </w:tc>
      </w:tr>
      <w:tr w:rsidR="00561EDC" w:rsidTr="0015780C">
        <w:tc>
          <w:tcPr>
            <w:tcW w:w="3115" w:type="dxa"/>
          </w:tcPr>
          <w:p w:rsidR="00E030AC" w:rsidRDefault="00561EDC" w:rsidP="0015780C">
            <w:pPr>
              <w:rPr>
                <w:rFonts w:ascii="Times New Roman" w:hAnsi="Times New Roman" w:cs="Times New Roman"/>
                <w:sz w:val="28"/>
              </w:rPr>
            </w:pPr>
            <w:r w:rsidRPr="00F27419">
              <w:rPr>
                <w:rFonts w:ascii="Times New Roman" w:hAnsi="Times New Roman" w:cs="Times New Roman"/>
                <w:sz w:val="28"/>
              </w:rPr>
              <w:t xml:space="preserve">Педагоги планируют событие, </w:t>
            </w:r>
            <w:r w:rsidR="00E030AC">
              <w:rPr>
                <w:rFonts w:ascii="Times New Roman" w:hAnsi="Times New Roman" w:cs="Times New Roman"/>
                <w:sz w:val="28"/>
              </w:rPr>
              <w:t>формируют творческие группы</w:t>
            </w:r>
            <w:r w:rsidR="00E030AC">
              <w:rPr>
                <w:rFonts w:ascii="Times New Roman" w:hAnsi="Times New Roman" w:cs="Times New Roman"/>
                <w:sz w:val="28"/>
              </w:rPr>
              <w:t xml:space="preserve"> детей и взрослых, совместно с родителями распределяют поручения</w:t>
            </w:r>
            <w:r w:rsidR="001856C5">
              <w:rPr>
                <w:rFonts w:ascii="Times New Roman" w:hAnsi="Times New Roman" w:cs="Times New Roman"/>
                <w:sz w:val="28"/>
              </w:rPr>
              <w:t xml:space="preserve"> по подготовке игры.</w:t>
            </w:r>
          </w:p>
          <w:p w:rsidR="00561EDC" w:rsidRPr="00F27419" w:rsidRDefault="00561EDC" w:rsidP="00E030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1856C5" w:rsidRDefault="001856C5" w:rsidP="001578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Для родителей возможны отдельные задания в подготовке детей к данной экологической игре, например,</w:t>
            </w:r>
            <w:r w:rsidR="00561EDC" w:rsidRPr="00F2741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856C5" w:rsidRDefault="001856C5" w:rsidP="001856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придумать совместно с ребёнком идею, как помочь природе;</w:t>
            </w:r>
          </w:p>
          <w:p w:rsidR="001856C5" w:rsidRDefault="001856C5" w:rsidP="001856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составить список экологических привычек семьи;</w:t>
            </w:r>
          </w:p>
          <w:p w:rsidR="001856C5" w:rsidRDefault="001856C5" w:rsidP="001856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придумать костюм из бросовых материалов;</w:t>
            </w:r>
          </w:p>
          <w:p w:rsidR="001856C5" w:rsidRDefault="001856C5" w:rsidP="001856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выучить песню «У природы много дней» (из м/фильма «КОАПП) и т.п.</w:t>
            </w:r>
          </w:p>
          <w:p w:rsidR="001856C5" w:rsidRDefault="001856C5" w:rsidP="0015780C">
            <w:pPr>
              <w:rPr>
                <w:rFonts w:ascii="Times New Roman" w:hAnsi="Times New Roman" w:cs="Times New Roman"/>
                <w:sz w:val="28"/>
              </w:rPr>
            </w:pPr>
          </w:p>
          <w:p w:rsidR="00561EDC" w:rsidRPr="00F27419" w:rsidRDefault="00561EDC" w:rsidP="0015780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561EDC" w:rsidRDefault="00561EDC" w:rsidP="001578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Обсуждают предстоящее событие, узнают какая помощь от них нужна для подготовки, включаются в совместную подготовку с воспитателями</w:t>
            </w:r>
            <w:r w:rsidR="00E030AC">
              <w:rPr>
                <w:rFonts w:ascii="Times New Roman" w:hAnsi="Times New Roman" w:cs="Times New Roman"/>
                <w:sz w:val="28"/>
              </w:rPr>
              <w:t>, специалистами ДОО и родителями</w:t>
            </w:r>
          </w:p>
          <w:p w:rsidR="00561EDC" w:rsidRDefault="00561EDC" w:rsidP="0015780C">
            <w:pPr>
              <w:rPr>
                <w:rFonts w:ascii="Times New Roman" w:hAnsi="Times New Roman" w:cs="Times New Roman"/>
                <w:sz w:val="28"/>
              </w:rPr>
            </w:pPr>
          </w:p>
          <w:p w:rsidR="00561EDC" w:rsidRDefault="00561EDC" w:rsidP="0015780C">
            <w:pPr>
              <w:rPr>
                <w:rFonts w:ascii="Times New Roman" w:hAnsi="Times New Roman" w:cs="Times New Roman"/>
                <w:sz w:val="28"/>
              </w:rPr>
            </w:pPr>
            <w:r w:rsidRPr="00F27419">
              <w:rPr>
                <w:rFonts w:ascii="Times New Roman" w:hAnsi="Times New Roman" w:cs="Times New Roman"/>
                <w:sz w:val="28"/>
              </w:rPr>
              <w:t>Рисуют</w:t>
            </w:r>
            <w:r>
              <w:rPr>
                <w:rFonts w:ascii="Times New Roman" w:hAnsi="Times New Roman" w:cs="Times New Roman"/>
                <w:sz w:val="28"/>
              </w:rPr>
              <w:t xml:space="preserve">/ создают из аппликации </w:t>
            </w:r>
            <w:r w:rsidRPr="00F27419">
              <w:rPr>
                <w:rFonts w:ascii="Times New Roman" w:hAnsi="Times New Roman" w:cs="Times New Roman"/>
                <w:sz w:val="28"/>
              </w:rPr>
              <w:t>под руководством воспитателя</w:t>
            </w:r>
            <w:r>
              <w:rPr>
                <w:rFonts w:ascii="Times New Roman" w:hAnsi="Times New Roman" w:cs="Times New Roman"/>
                <w:sz w:val="28"/>
              </w:rPr>
              <w:t xml:space="preserve"> плакаты о природе. </w:t>
            </w:r>
          </w:p>
          <w:p w:rsidR="00E030AC" w:rsidRDefault="00E030AC" w:rsidP="001578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Возможно раскрашивают </w:t>
            </w:r>
            <w:r>
              <w:rPr>
                <w:rFonts w:ascii="Times New Roman" w:hAnsi="Times New Roman" w:cs="Times New Roman"/>
                <w:sz w:val="28"/>
              </w:rPr>
              <w:t>оформление, уч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т</w:t>
            </w:r>
            <w:r>
              <w:rPr>
                <w:rFonts w:ascii="Times New Roman" w:hAnsi="Times New Roman" w:cs="Times New Roman"/>
                <w:sz w:val="28"/>
              </w:rPr>
              <w:t xml:space="preserve"> стихотворения</w:t>
            </w:r>
            <w:r>
              <w:rPr>
                <w:rFonts w:ascii="Times New Roman" w:hAnsi="Times New Roman" w:cs="Times New Roman"/>
                <w:sz w:val="28"/>
              </w:rPr>
              <w:t xml:space="preserve"> и др.)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E030AC" w:rsidRDefault="00E030AC" w:rsidP="0015780C">
            <w:pPr>
              <w:rPr>
                <w:rFonts w:ascii="Times New Roman" w:hAnsi="Times New Roman" w:cs="Times New Roman"/>
                <w:sz w:val="28"/>
              </w:rPr>
            </w:pPr>
          </w:p>
          <w:p w:rsidR="00561EDC" w:rsidRPr="003055AD" w:rsidRDefault="00E030AC" w:rsidP="001578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нескольких дней смотрят цикл</w:t>
            </w:r>
            <w:r w:rsidR="00561EDC">
              <w:rPr>
                <w:rFonts w:ascii="Times New Roman" w:hAnsi="Times New Roman" w:cs="Times New Roman"/>
                <w:sz w:val="28"/>
              </w:rPr>
              <w:t xml:space="preserve"> мультфильмов или документальных фильмов об </w:t>
            </w:r>
          </w:p>
          <w:p w:rsidR="00561EDC" w:rsidRDefault="00561EDC" w:rsidP="0015780C">
            <w:pPr>
              <w:rPr>
                <w:rFonts w:ascii="Times New Roman" w:hAnsi="Times New Roman" w:cs="Times New Roman"/>
                <w:sz w:val="28"/>
              </w:rPr>
            </w:pPr>
            <w:r w:rsidRPr="003055AD">
              <w:rPr>
                <w:rFonts w:ascii="Times New Roman" w:hAnsi="Times New Roman" w:cs="Times New Roman"/>
                <w:sz w:val="28"/>
              </w:rPr>
              <w:t>об удивительных явлениях в природе и животном мире.</w:t>
            </w:r>
          </w:p>
          <w:p w:rsidR="00E030AC" w:rsidRDefault="00E030AC" w:rsidP="0015780C">
            <w:pPr>
              <w:rPr>
                <w:rFonts w:ascii="Times New Roman" w:hAnsi="Times New Roman" w:cs="Times New Roman"/>
                <w:sz w:val="28"/>
              </w:rPr>
            </w:pPr>
          </w:p>
          <w:p w:rsidR="00561EDC" w:rsidRDefault="00561EDC" w:rsidP="001578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Принимают участие в экологическом субботнике на своем участке.</w:t>
            </w:r>
          </w:p>
          <w:p w:rsidR="00E030AC" w:rsidRDefault="00E030AC" w:rsidP="0015780C">
            <w:pPr>
              <w:rPr>
                <w:rFonts w:ascii="Times New Roman" w:hAnsi="Times New Roman" w:cs="Times New Roman"/>
                <w:sz w:val="28"/>
              </w:rPr>
            </w:pPr>
          </w:p>
          <w:p w:rsidR="00E030AC" w:rsidRDefault="001856C5" w:rsidP="001578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Другое.</w:t>
            </w:r>
          </w:p>
          <w:p w:rsidR="00561EDC" w:rsidRPr="00F27419" w:rsidRDefault="00561EDC" w:rsidP="0015780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61EDC" w:rsidTr="0015780C">
        <w:tc>
          <w:tcPr>
            <w:tcW w:w="9345" w:type="dxa"/>
            <w:gridSpan w:val="3"/>
          </w:tcPr>
          <w:p w:rsidR="00561EDC" w:rsidRPr="002E22B0" w:rsidRDefault="00561EDC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b/>
                <w:sz w:val="28"/>
              </w:rPr>
              <w:lastRenderedPageBreak/>
              <w:t>Проведение</w:t>
            </w:r>
          </w:p>
          <w:p w:rsidR="00561EDC" w:rsidRPr="002E22B0" w:rsidRDefault="00561EDC" w:rsidP="001578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22B0">
              <w:rPr>
                <w:rFonts w:ascii="Times New Roman" w:hAnsi="Times New Roman" w:cs="Times New Roman"/>
                <w:sz w:val="28"/>
              </w:rPr>
              <w:t>(4 этап коллективной творческой деятельности)</w:t>
            </w:r>
          </w:p>
        </w:tc>
      </w:tr>
      <w:tr w:rsidR="00561EDC" w:rsidTr="00E030AC">
        <w:trPr>
          <w:trHeight w:val="416"/>
        </w:trPr>
        <w:tc>
          <w:tcPr>
            <w:tcW w:w="9345" w:type="dxa"/>
            <w:gridSpan w:val="3"/>
          </w:tcPr>
          <w:p w:rsidR="00561EDC" w:rsidRDefault="00561EDC" w:rsidP="0015780C">
            <w:pPr>
              <w:rPr>
                <w:rFonts w:ascii="Times New Roman" w:hAnsi="Times New Roman" w:cs="Times New Roman"/>
                <w:sz w:val="28"/>
              </w:rPr>
            </w:pPr>
            <w:r w:rsidRPr="003F66F9">
              <w:rPr>
                <w:rFonts w:ascii="Times New Roman" w:hAnsi="Times New Roman" w:cs="Times New Roman"/>
                <w:sz w:val="28"/>
              </w:rPr>
              <w:t>Проводится согласно составленному плану в форме игры по станциям с участием дошкольников и родителей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561EDC" w:rsidRDefault="00561EDC" w:rsidP="00DF0771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Приветствие участников</w:t>
            </w:r>
          </w:p>
          <w:p w:rsidR="00561EDC" w:rsidRDefault="00561EDC" w:rsidP="00DF0771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Деление на микрогруппы, получение маршрутных листов.</w:t>
            </w:r>
          </w:p>
          <w:p w:rsidR="00561EDC" w:rsidRDefault="00561EDC" w:rsidP="00DF0771">
            <w:pPr>
              <w:pStyle w:val="a4"/>
              <w:numPr>
                <w:ilvl w:val="0"/>
                <w:numId w:val="1"/>
              </w:numPr>
              <w:ind w:left="447" w:hanging="42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Прохождение станций</w:t>
            </w:r>
            <w:r w:rsidR="00E030AC">
              <w:rPr>
                <w:rFonts w:ascii="Times New Roman" w:hAnsi="Times New Roman" w:cs="Times New Roman"/>
                <w:sz w:val="28"/>
              </w:rPr>
              <w:t>.</w:t>
            </w:r>
          </w:p>
          <w:p w:rsidR="00DF0771" w:rsidRDefault="00DF0771" w:rsidP="00DF077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856C5" w:rsidRPr="00DF0771" w:rsidRDefault="001856C5" w:rsidP="00DF0771">
            <w:pPr>
              <w:rPr>
                <w:rFonts w:ascii="Times New Roman" w:hAnsi="Times New Roman" w:cs="Times New Roman"/>
                <w:sz w:val="28"/>
              </w:rPr>
            </w:pPr>
            <w:r w:rsidRPr="00DF0771">
              <w:rPr>
                <w:rFonts w:ascii="Times New Roman" w:hAnsi="Times New Roman" w:cs="Times New Roman"/>
                <w:sz w:val="28"/>
              </w:rPr>
              <w:t>Варианты станций:</w:t>
            </w:r>
          </w:p>
          <w:p w:rsidR="001856C5" w:rsidRDefault="001856C5" w:rsidP="001856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«Правильно-неправильно»: участникам предлагается рассмотреть сюжетные картинки, где изображены</w:t>
            </w:r>
            <w:r w:rsidR="009A27EC">
              <w:rPr>
                <w:rFonts w:ascii="Times New Roman" w:hAnsi="Times New Roman" w:cs="Times New Roman"/>
                <w:sz w:val="28"/>
              </w:rPr>
              <w:t xml:space="preserve"> ситуации, на пояснения которых нужно дать ответ «правильно» или «неправильно».</w:t>
            </w:r>
          </w:p>
          <w:p w:rsidR="009A27EC" w:rsidRDefault="009A27EC" w:rsidP="009A27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«Добрый сок»: ребятам предлагается выпить сок из маленькой упаковки тетра-пак и научиться правильно складывать коробочку для утилизации. В помощь ведущему станции следующие строки:</w:t>
            </w:r>
          </w:p>
          <w:p w:rsidR="00FF7E37" w:rsidRDefault="00FF7E37" w:rsidP="00FF7E37">
            <w:pPr>
              <w:ind w:firstLine="8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19D" w:rsidRPr="001560E9" w:rsidRDefault="00DF0771" w:rsidP="00FF7E37">
            <w:pPr>
              <w:ind w:firstLine="8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1560E9">
              <w:rPr>
                <w:rFonts w:ascii="Times New Roman" w:hAnsi="Times New Roman" w:cs="Times New Roman"/>
                <w:b/>
                <w:sz w:val="28"/>
                <w:szCs w:val="28"/>
              </w:rPr>
              <w:t>Экогимнастика</w:t>
            </w:r>
            <w:proofErr w:type="spellEnd"/>
            <w:r w:rsidR="00B761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619D" w:rsidRPr="00DF0771">
              <w:rPr>
                <w:rFonts w:ascii="Times New Roman" w:hAnsi="Times New Roman" w:cs="Times New Roman"/>
                <w:sz w:val="24"/>
                <w:szCs w:val="28"/>
              </w:rPr>
              <w:t>(О.Ю. Телешева)</w:t>
            </w:r>
          </w:p>
          <w:p w:rsidR="00B7619D" w:rsidRDefault="00B7619D" w:rsidP="00DF0771">
            <w:pPr>
              <w:ind w:firstLine="87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1009" w:type="dxa"/>
              <w:tblLook w:val="04A0" w:firstRow="1" w:lastRow="0" w:firstColumn="1" w:lastColumn="0" w:noHBand="0" w:noVBand="1"/>
            </w:tblPr>
            <w:tblGrid>
              <w:gridCol w:w="4111"/>
              <w:gridCol w:w="3260"/>
            </w:tblGrid>
            <w:tr w:rsidR="00B7619D" w:rsidTr="00FF7E37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19D" w:rsidRPr="00FF7E37" w:rsidRDefault="00B7619D" w:rsidP="00B7619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FF7E37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строки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19D" w:rsidRPr="00FF7E37" w:rsidRDefault="00FF7E37" w:rsidP="00B7619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FF7E37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д</w:t>
                  </w:r>
                  <w:r w:rsidR="00B7619D" w:rsidRPr="00FF7E37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ействия участников</w:t>
                  </w:r>
                </w:p>
              </w:tc>
            </w:tr>
            <w:tr w:rsidR="00B7619D" w:rsidTr="00FF7E37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Сок мы дружно выпиваем,</w:t>
                  </w:r>
                </w:p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Всем здоровья пожелаем!</w:t>
                  </w:r>
                </w:p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19D" w:rsidRPr="00B7619D" w:rsidRDefault="00B7619D" w:rsidP="00DF07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ткрывают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коробочку </w:t>
                  </w: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пьют сок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</w:tr>
            <w:tr w:rsidR="00B7619D" w:rsidTr="00FF7E37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Витамины посчитаем:</w:t>
                  </w:r>
                </w:p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А, В, С, Д, Е –</w:t>
                  </w:r>
                </w:p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19D" w:rsidRPr="00B7619D" w:rsidRDefault="00B7619D" w:rsidP="00DF07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агибают пальчики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каждый прозвучавший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витаминчик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</w:tr>
            <w:tr w:rsidR="00B7619D" w:rsidTr="00FF7E37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Вот как много мы их знаем!</w:t>
                  </w:r>
                </w:p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Пользу сами получили,</w:t>
                  </w:r>
                </w:p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И природу не забыли.</w:t>
                  </w:r>
                </w:p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Тетра-пак, тетра-пак!</w:t>
                  </w:r>
                </w:p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Будем все мы делать так!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19D" w:rsidRPr="00B7619D" w:rsidRDefault="00B7619D" w:rsidP="00DF07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ытаскивают трубочку и проверяют</w:t>
                  </w:r>
                  <w:r w:rsidR="00F960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весь ли сок выпит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</w:tr>
            <w:tr w:rsidR="00B7619D" w:rsidTr="00FF7E37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Слева ушко отгибаем,</w:t>
                  </w:r>
                </w:p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Правый угол поднимаем,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19D" w:rsidRPr="00B7619D" w:rsidRDefault="00B7619D" w:rsidP="00DF07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агибают одно </w:t>
                  </w:r>
                  <w:r w:rsidR="00F960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ушко</w:t>
                  </w:r>
                  <w:r w:rsidR="00F960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короб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чки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</w:tr>
            <w:tr w:rsidR="00B7619D" w:rsidTr="00FF7E37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Вот коробку повернём,</w:t>
                  </w:r>
                </w:p>
                <w:p w:rsidR="00B7619D" w:rsidRPr="00B7619D" w:rsidRDefault="00B7619D" w:rsidP="00B7619D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</w:t>
                  </w: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И ещё раз отогнём</w:t>
                  </w: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!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19D" w:rsidRDefault="00F96050" w:rsidP="00DF07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  <w:r w:rsidRPr="00F960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агибают второе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F960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ушко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Pr="00F960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коробочки,</w:t>
                  </w:r>
                </w:p>
                <w:p w:rsidR="00F96050" w:rsidRPr="00F96050" w:rsidRDefault="00F96050" w:rsidP="00F9605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аналогично загибают третье и четвёртое «ушко» коробочки,</w:t>
                  </w:r>
                </w:p>
              </w:tc>
            </w:tr>
            <w:tr w:rsidR="00B7619D" w:rsidTr="00FF7E37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Нажимаем, прижимаем,</w:t>
                  </w:r>
                </w:p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Воздух смело выпускаем!</w:t>
                  </w:r>
                </w:p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19D" w:rsidRPr="00B7619D" w:rsidRDefault="00F96050" w:rsidP="00DF07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кладут</w:t>
                  </w:r>
                  <w:r w:rsidR="00B7619D"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короб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очку на стол и выжимают</w:t>
                  </w:r>
                  <w:r w:rsidR="00B7619D"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из неё </w:t>
                  </w:r>
                  <w:r w:rsidR="00B7619D"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ладошками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оставшийся </w:t>
                  </w:r>
                  <w:r w:rsidR="00B7619D"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воздух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</w:tr>
            <w:tr w:rsidR="00F96050" w:rsidTr="00FF7E37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6050" w:rsidRPr="00B7619D" w:rsidRDefault="00F96050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А теперь сравним, друзья</w:t>
                  </w:r>
                </w:p>
                <w:p w:rsidR="00F96050" w:rsidRPr="00B7619D" w:rsidRDefault="00F96050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Вот – большая, вот – моя!</w:t>
                  </w:r>
                </w:p>
                <w:p w:rsidR="00F96050" w:rsidRPr="00B7619D" w:rsidRDefault="00F96050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6050" w:rsidRPr="00B7619D" w:rsidRDefault="00F96050" w:rsidP="00DF07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равнивают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свою сложенную </w:t>
                  </w: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 </w:t>
                  </w:r>
                  <w:proofErr w:type="spellStart"/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несложенной</w:t>
                  </w:r>
                  <w:proofErr w:type="spellEnd"/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короб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чкой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</w:tr>
            <w:tr w:rsidR="00F96050" w:rsidTr="00FF7E37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6050" w:rsidRPr="00B7619D" w:rsidRDefault="00F96050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Посмотрите, чудеса!</w:t>
                  </w:r>
                </w:p>
                <w:p w:rsidR="00F96050" w:rsidRPr="00B7619D" w:rsidRDefault="00F96050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Меньше места – вот так да!</w:t>
                  </w:r>
                </w:p>
                <w:p w:rsidR="00F96050" w:rsidRPr="00B7619D" w:rsidRDefault="00F96050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6050" w:rsidRPr="00B7619D" w:rsidRDefault="00F96050" w:rsidP="00B7619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19D" w:rsidTr="00FF7E37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Этот мы секрет запомним</w:t>
                  </w:r>
                </w:p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И родителям напомним:</w:t>
                  </w:r>
                </w:p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Тетра-пак можно сложить,</w:t>
                  </w:r>
                </w:p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Чтоб природе не вредить!</w:t>
                  </w:r>
                </w:p>
                <w:p w:rsidR="00B7619D" w:rsidRPr="00B7619D" w:rsidRDefault="00B7619D" w:rsidP="00B7619D">
                  <w:pPr>
                    <w:ind w:firstLine="173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619D" w:rsidRPr="00B7619D" w:rsidRDefault="00F96050" w:rsidP="00DF07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кладывают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одну стопку</w:t>
                  </w: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все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сложенные </w:t>
                  </w: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коробочки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участников</w:t>
                  </w:r>
                </w:p>
              </w:tc>
            </w:tr>
            <w:tr w:rsidR="00F96050" w:rsidTr="00FF7E37">
              <w:tc>
                <w:tcPr>
                  <w:tcW w:w="73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6050" w:rsidRPr="00B7619D" w:rsidRDefault="00F96050" w:rsidP="00DF07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Своими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словами ещё</w:t>
                  </w: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 повторяют, как сложить короб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чку тетра-пак, чтобы 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 заняла меньше места при утилиз</w:t>
                  </w:r>
                  <w:r w:rsidRPr="00B76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ации</w:t>
                  </w:r>
                </w:p>
              </w:tc>
            </w:tr>
          </w:tbl>
          <w:p w:rsidR="00B7619D" w:rsidRPr="001560E9" w:rsidRDefault="00B7619D" w:rsidP="00DF0771">
            <w:pPr>
              <w:ind w:firstLine="87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27EC" w:rsidRDefault="009A27EC" w:rsidP="00DF07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«Расскажи мне о себе»: участникам предлагается рассказать о своих привычках и правилах своей семьи, которые помогают беречь природу</w:t>
            </w:r>
            <w:r w:rsidR="00DF0771">
              <w:rPr>
                <w:rFonts w:ascii="Times New Roman" w:hAnsi="Times New Roman" w:cs="Times New Roman"/>
                <w:sz w:val="28"/>
              </w:rPr>
              <w:t>. Зафиксировать сказанное в рисунке и прикрепить на стенд (по итогам прохождения каждой микрогруппы и создания рисунков, получится целый стенд действий и рекомендаций).</w:t>
            </w:r>
          </w:p>
          <w:p w:rsidR="00DF0771" w:rsidRDefault="00EB3EDA" w:rsidP="00F9605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одвижная игра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F0771">
              <w:rPr>
                <w:rFonts w:ascii="Times New Roman" w:hAnsi="Times New Roman" w:cs="Times New Roman"/>
                <w:sz w:val="28"/>
              </w:rPr>
              <w:t xml:space="preserve">«Твой след на планете»: </w:t>
            </w:r>
            <w:r>
              <w:rPr>
                <w:rFonts w:ascii="Times New Roman" w:hAnsi="Times New Roman" w:cs="Times New Roman"/>
                <w:sz w:val="28"/>
              </w:rPr>
              <w:t xml:space="preserve">для проведения станции заранее вырезаются из ватмана большие следы красного и зелёного цветов по количеству участников. Следы раскладываются на полу (или на земле - в зависимости от места проведения станции). Участникам предлагаются утверждения и если они </w:t>
            </w:r>
            <w:r w:rsidR="00F96050">
              <w:rPr>
                <w:rFonts w:ascii="Times New Roman" w:hAnsi="Times New Roman" w:cs="Times New Roman"/>
                <w:sz w:val="28"/>
              </w:rPr>
              <w:t>с ним согласны, то их задача вст</w:t>
            </w:r>
            <w:r>
              <w:rPr>
                <w:rFonts w:ascii="Times New Roman" w:hAnsi="Times New Roman" w:cs="Times New Roman"/>
                <w:sz w:val="28"/>
              </w:rPr>
              <w:t xml:space="preserve">ать на </w:t>
            </w:r>
            <w:r w:rsidR="00F96050">
              <w:rPr>
                <w:rFonts w:ascii="Times New Roman" w:hAnsi="Times New Roman" w:cs="Times New Roman"/>
                <w:sz w:val="28"/>
              </w:rPr>
              <w:t>след зелёного цвета, если нет - на след красного цвета.</w:t>
            </w:r>
          </w:p>
          <w:p w:rsidR="00F96050" w:rsidRDefault="00F96050" w:rsidP="00F96050">
            <w:pPr>
              <w:pStyle w:val="a4"/>
              <w:ind w:left="14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Возможные утверждения:</w:t>
            </w:r>
          </w:p>
          <w:p w:rsidR="00F96050" w:rsidRDefault="00F96050" w:rsidP="00C13565">
            <w:pPr>
              <w:pStyle w:val="a4"/>
              <w:ind w:left="14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C13565">
              <w:rPr>
                <w:rFonts w:ascii="Times New Roman" w:hAnsi="Times New Roman" w:cs="Times New Roman"/>
                <w:sz w:val="28"/>
              </w:rPr>
              <w:t>я знаю, что можно брать в руки маленьких птенцов (след красного цвета);</w:t>
            </w:r>
          </w:p>
          <w:p w:rsidR="00C13565" w:rsidRDefault="00C13565" w:rsidP="00C13565">
            <w:pPr>
              <w:pStyle w:val="a4"/>
              <w:ind w:left="14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я знаю, что пластик вреден для животных (след зелёного цвета);</w:t>
            </w:r>
          </w:p>
          <w:p w:rsidR="00C13565" w:rsidRDefault="00C13565" w:rsidP="00C13565">
            <w:pPr>
              <w:pStyle w:val="a4"/>
              <w:ind w:left="14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я знаю, что нужно хорошо закрывать кран с водой, потому что воду надо беречь (след зелёного цвета);</w:t>
            </w:r>
          </w:p>
          <w:p w:rsidR="00C13565" w:rsidRPr="003F66F9" w:rsidRDefault="00C13565" w:rsidP="00C13565">
            <w:pPr>
              <w:pStyle w:val="a4"/>
              <w:ind w:left="14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я знаю, что в лесу можно оставить костёр, он сам погаснет, потому что в него никто не подложит веток (след красного цвета).</w:t>
            </w:r>
          </w:p>
        </w:tc>
      </w:tr>
      <w:tr w:rsidR="00561EDC" w:rsidTr="0015780C">
        <w:tc>
          <w:tcPr>
            <w:tcW w:w="9345" w:type="dxa"/>
            <w:gridSpan w:val="3"/>
          </w:tcPr>
          <w:p w:rsidR="00561EDC" w:rsidRPr="002E22B0" w:rsidRDefault="00561EDC" w:rsidP="001578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E22B0">
              <w:rPr>
                <w:rFonts w:ascii="Times New Roman" w:hAnsi="Times New Roman" w:cs="Times New Roman"/>
                <w:b/>
                <w:sz w:val="28"/>
              </w:rPr>
              <w:lastRenderedPageBreak/>
              <w:t>Анализ события, работа на последействие</w:t>
            </w:r>
          </w:p>
          <w:p w:rsidR="00561EDC" w:rsidRPr="00561349" w:rsidRDefault="00561EDC" w:rsidP="001578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1349">
              <w:rPr>
                <w:rFonts w:ascii="Times New Roman" w:hAnsi="Times New Roman" w:cs="Times New Roman"/>
                <w:sz w:val="28"/>
              </w:rPr>
              <w:t>(5-6 этапы коллективной творческой деятельности)</w:t>
            </w:r>
          </w:p>
        </w:tc>
      </w:tr>
      <w:tr w:rsidR="00561EDC" w:rsidTr="0015780C">
        <w:tc>
          <w:tcPr>
            <w:tcW w:w="9345" w:type="dxa"/>
            <w:gridSpan w:val="3"/>
          </w:tcPr>
          <w:p w:rsidR="00561EDC" w:rsidRDefault="00561EDC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05D2A">
              <w:rPr>
                <w:rFonts w:ascii="Times New Roman" w:hAnsi="Times New Roman" w:cs="Times New Roman"/>
                <w:sz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</w:rPr>
              <w:t xml:space="preserve">по завершению игры по станциям </w:t>
            </w:r>
            <w:r w:rsidRPr="00705D2A">
              <w:rPr>
                <w:rFonts w:ascii="Times New Roman" w:hAnsi="Times New Roman" w:cs="Times New Roman"/>
                <w:sz w:val="28"/>
              </w:rPr>
              <w:t xml:space="preserve">собираются </w:t>
            </w:r>
            <w:r>
              <w:rPr>
                <w:rFonts w:ascii="Times New Roman" w:hAnsi="Times New Roman" w:cs="Times New Roman"/>
                <w:sz w:val="28"/>
              </w:rPr>
              <w:t>все вместе</w:t>
            </w:r>
            <w:r w:rsidRPr="00705D2A">
              <w:rPr>
                <w:rFonts w:ascii="Times New Roman" w:hAnsi="Times New Roman" w:cs="Times New Roman"/>
                <w:sz w:val="28"/>
              </w:rPr>
              <w:t>, каждый высказывает своё мнение, что удалось, что нет. Думают, как можно улучшить его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705D2A">
              <w:rPr>
                <w:rFonts w:ascii="Times New Roman" w:hAnsi="Times New Roman" w:cs="Times New Roman"/>
                <w:sz w:val="28"/>
              </w:rPr>
              <w:t>что поменять.</w:t>
            </w:r>
          </w:p>
          <w:p w:rsidR="00C13565" w:rsidRDefault="00C13565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и работу на последействие рекомендуется проводить в соответствии с Приложением 1.</w:t>
            </w:r>
          </w:p>
          <w:p w:rsidR="00C13565" w:rsidRDefault="00C13565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13565" w:rsidRDefault="00C13565" w:rsidP="00C135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Дополнением к данному событию может быть памятка от воспитателя «Экологическое воспитание в семье». </w:t>
            </w:r>
          </w:p>
          <w:p w:rsidR="00C13565" w:rsidRDefault="00C13565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13565" w:rsidRPr="00705D2A" w:rsidRDefault="00C13565" w:rsidP="001578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Дошкольники</w:t>
            </w:r>
            <w:r w:rsidRPr="00705D2A">
              <w:rPr>
                <w:rFonts w:ascii="Times New Roman" w:hAnsi="Times New Roman" w:cs="Times New Roman"/>
                <w:sz w:val="28"/>
              </w:rPr>
              <w:t xml:space="preserve"> могут представить свои работы на конкурсе проектов, создать сообщество по защите окружающей среды, </w:t>
            </w:r>
            <w:r>
              <w:rPr>
                <w:rFonts w:ascii="Times New Roman" w:hAnsi="Times New Roman" w:cs="Times New Roman"/>
                <w:sz w:val="28"/>
              </w:rPr>
              <w:t>выйти к ребятам младшей группы и рассказать о важности сохранения природы и др.</w:t>
            </w:r>
          </w:p>
        </w:tc>
      </w:tr>
    </w:tbl>
    <w:p w:rsidR="00561EDC" w:rsidRDefault="00561EDC" w:rsidP="00561EDC">
      <w:pPr>
        <w:rPr>
          <w:rFonts w:ascii="Times New Roman" w:hAnsi="Times New Roman" w:cs="Times New Roman"/>
          <w:sz w:val="28"/>
        </w:rPr>
      </w:pPr>
    </w:p>
    <w:p w:rsidR="00F6588A" w:rsidRDefault="00FF7E37"/>
    <w:sectPr w:rsidR="00F6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F57"/>
    <w:multiLevelType w:val="hybridMultilevel"/>
    <w:tmpl w:val="5504D00C"/>
    <w:lvl w:ilvl="0" w:tplc="42726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D7559"/>
    <w:multiLevelType w:val="hybridMultilevel"/>
    <w:tmpl w:val="4E4654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E87AB0"/>
    <w:multiLevelType w:val="hybridMultilevel"/>
    <w:tmpl w:val="C0A63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68"/>
    <w:rsid w:val="001856C5"/>
    <w:rsid w:val="00405543"/>
    <w:rsid w:val="00561EDC"/>
    <w:rsid w:val="008A3D63"/>
    <w:rsid w:val="009A27EC"/>
    <w:rsid w:val="00AF6768"/>
    <w:rsid w:val="00B7619D"/>
    <w:rsid w:val="00C13565"/>
    <w:rsid w:val="00D13999"/>
    <w:rsid w:val="00DF0771"/>
    <w:rsid w:val="00E030AC"/>
    <w:rsid w:val="00EB3EDA"/>
    <w:rsid w:val="00F96050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F9F7"/>
  <w15:chartTrackingRefBased/>
  <w15:docId w15:val="{3ABF02C4-A156-4565-BC42-5D0FB875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561ED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61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ОрленокРоссии_3</dc:creator>
  <cp:keywords/>
  <dc:description/>
  <cp:lastModifiedBy>ОрленокРоссии_3</cp:lastModifiedBy>
  <cp:revision>4</cp:revision>
  <dcterms:created xsi:type="dcterms:W3CDTF">2024-09-09T07:20:00Z</dcterms:created>
  <dcterms:modified xsi:type="dcterms:W3CDTF">2024-09-09T14:10:00Z</dcterms:modified>
</cp:coreProperties>
</file>